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4E" w:rsidRPr="006B4E35" w:rsidRDefault="00F1064E" w:rsidP="00F1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4E35">
        <w:rPr>
          <w:rFonts w:ascii="Times New Roman" w:hAnsi="Times New Roman" w:cs="Times New Roman"/>
          <w:b/>
          <w:sz w:val="24"/>
          <w:szCs w:val="24"/>
        </w:rPr>
        <w:t>Рсписание</w:t>
      </w:r>
      <w:proofErr w:type="spellEnd"/>
      <w:r w:rsidRPr="006B4E35">
        <w:rPr>
          <w:rFonts w:ascii="Times New Roman" w:hAnsi="Times New Roman" w:cs="Times New Roman"/>
          <w:b/>
          <w:sz w:val="24"/>
          <w:szCs w:val="24"/>
        </w:rPr>
        <w:t xml:space="preserve"> занятий секций </w:t>
      </w:r>
    </w:p>
    <w:p w:rsidR="00F1064E" w:rsidRPr="006B4E35" w:rsidRDefault="00F1064E" w:rsidP="00F1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35">
        <w:rPr>
          <w:rFonts w:ascii="Times New Roman" w:hAnsi="Times New Roman" w:cs="Times New Roman"/>
          <w:b/>
          <w:sz w:val="24"/>
          <w:szCs w:val="24"/>
        </w:rPr>
        <w:t>МБОУ гимназия</w:t>
      </w:r>
    </w:p>
    <w:p w:rsidR="00F1064E" w:rsidRPr="006B4E35" w:rsidRDefault="00F1064E" w:rsidP="00F1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35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</w:t>
      </w:r>
      <w:proofErr w:type="spellStart"/>
      <w:r w:rsidRPr="006B4E35">
        <w:rPr>
          <w:rFonts w:ascii="Times New Roman" w:hAnsi="Times New Roman" w:cs="Times New Roman"/>
          <w:b/>
          <w:sz w:val="24"/>
          <w:szCs w:val="24"/>
        </w:rPr>
        <w:t>нарпавленности</w:t>
      </w:r>
      <w:proofErr w:type="spellEnd"/>
    </w:p>
    <w:p w:rsidR="00F1064E" w:rsidRPr="006B4E35" w:rsidRDefault="00F1064E" w:rsidP="00F1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35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proofErr w:type="spellStart"/>
      <w:r w:rsidRPr="006B4E35">
        <w:rPr>
          <w:rFonts w:ascii="Times New Roman" w:hAnsi="Times New Roman" w:cs="Times New Roman"/>
          <w:b/>
          <w:sz w:val="24"/>
          <w:szCs w:val="24"/>
        </w:rPr>
        <w:t>дополнитльного</w:t>
      </w:r>
      <w:proofErr w:type="spellEnd"/>
      <w:r w:rsidRPr="006B4E35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F1064E" w:rsidRDefault="00F1064E" w:rsidP="00F1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35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F1064E" w:rsidRPr="006B4E35" w:rsidRDefault="00F1064E" w:rsidP="00F1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446"/>
        <w:gridCol w:w="1956"/>
        <w:gridCol w:w="977"/>
        <w:gridCol w:w="840"/>
        <w:gridCol w:w="1276"/>
        <w:gridCol w:w="1984"/>
        <w:gridCol w:w="2127"/>
      </w:tblGrid>
      <w:tr w:rsidR="00F1064E" w:rsidTr="00A50DC1">
        <w:tc>
          <w:tcPr>
            <w:tcW w:w="44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97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40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984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1064E" w:rsidTr="00A50DC1">
        <w:tc>
          <w:tcPr>
            <w:tcW w:w="44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97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0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15.35-17.10</w:t>
            </w:r>
          </w:p>
        </w:tc>
        <w:tc>
          <w:tcPr>
            <w:tcW w:w="212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1064E" w:rsidTr="00A50DC1">
        <w:tc>
          <w:tcPr>
            <w:tcW w:w="44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97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40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17.10-19.10</w:t>
            </w:r>
          </w:p>
        </w:tc>
        <w:tc>
          <w:tcPr>
            <w:tcW w:w="212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1064E" w:rsidTr="00A50DC1">
        <w:tc>
          <w:tcPr>
            <w:tcW w:w="44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«Волейбол» (Девушки)</w:t>
            </w:r>
          </w:p>
        </w:tc>
        <w:tc>
          <w:tcPr>
            <w:tcW w:w="97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40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15.35-17.10</w:t>
            </w:r>
          </w:p>
        </w:tc>
        <w:tc>
          <w:tcPr>
            <w:tcW w:w="212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</w:t>
            </w:r>
          </w:p>
        </w:tc>
      </w:tr>
      <w:tr w:rsidR="00F1064E" w:rsidTr="00A50DC1">
        <w:tc>
          <w:tcPr>
            <w:tcW w:w="44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«Волейбол» (Девушки)</w:t>
            </w:r>
          </w:p>
        </w:tc>
        <w:tc>
          <w:tcPr>
            <w:tcW w:w="97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840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15.35-17.10</w:t>
            </w:r>
          </w:p>
        </w:tc>
        <w:tc>
          <w:tcPr>
            <w:tcW w:w="212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</w:t>
            </w:r>
          </w:p>
        </w:tc>
      </w:tr>
      <w:tr w:rsidR="00F1064E" w:rsidTr="00A50DC1">
        <w:tc>
          <w:tcPr>
            <w:tcW w:w="44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«Волейбол» (Юноши)</w:t>
            </w:r>
          </w:p>
        </w:tc>
        <w:tc>
          <w:tcPr>
            <w:tcW w:w="97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40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15.35-17.10</w:t>
            </w:r>
          </w:p>
        </w:tc>
        <w:tc>
          <w:tcPr>
            <w:tcW w:w="212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1064E" w:rsidTr="00A50DC1">
        <w:tc>
          <w:tcPr>
            <w:tcW w:w="44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«ОФП»</w:t>
            </w:r>
          </w:p>
        </w:tc>
        <w:tc>
          <w:tcPr>
            <w:tcW w:w="97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40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15.35-17.10</w:t>
            </w:r>
          </w:p>
        </w:tc>
        <w:tc>
          <w:tcPr>
            <w:tcW w:w="2127" w:type="dxa"/>
          </w:tcPr>
          <w:p w:rsidR="00F1064E" w:rsidRDefault="00F1064E" w:rsidP="00A5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F1064E" w:rsidRPr="006B4E35" w:rsidRDefault="00F1064E" w:rsidP="00F1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FAA" w:rsidRDefault="004C1FAA"/>
    <w:sectPr w:rsidR="004C1FAA" w:rsidSect="00D8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4E"/>
    <w:rsid w:val="004C1FAA"/>
    <w:rsid w:val="007F5EE0"/>
    <w:rsid w:val="008775ED"/>
    <w:rsid w:val="00F1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4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4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2022-10-09T11:46:00Z</dcterms:created>
  <dcterms:modified xsi:type="dcterms:W3CDTF">2022-10-09T11:47:00Z</dcterms:modified>
</cp:coreProperties>
</file>